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      MTRA. YAZMIN ROMERO CORRAL</w:t>
      </w:r>
      <w:r w:rsidR="00FA6781">
        <w:rPr>
          <w:i/>
        </w:rPr>
        <w:t xml:space="preserve">        </w:t>
      </w:r>
      <w:r>
        <w:rPr>
          <w:i/>
        </w:rPr>
        <w:t xml:space="preserve">          </w:t>
      </w:r>
      <w:r w:rsidR="00FA6781">
        <w:rPr>
          <w:i/>
        </w:rPr>
        <w:t xml:space="preserve">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</w:t>
      </w:r>
      <w:r w:rsidR="00633314">
        <w:rPr>
          <w:i/>
        </w:rPr>
        <w:t xml:space="preserve">   </w:t>
      </w:r>
      <w:r>
        <w:rPr>
          <w:i/>
        </w:rPr>
        <w:t>DIRECTOR</w:t>
      </w:r>
      <w:r w:rsidR="00633314">
        <w:rPr>
          <w:i/>
        </w:rPr>
        <w:t>A</w:t>
      </w:r>
      <w:r>
        <w:rPr>
          <w:i/>
        </w:rPr>
        <w:t xml:space="preserve">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8E" w:rsidRDefault="008D758E" w:rsidP="0012031E">
      <w:pPr>
        <w:spacing w:after="0" w:line="240" w:lineRule="auto"/>
      </w:pPr>
      <w:r>
        <w:separator/>
      </w:r>
    </w:p>
  </w:endnote>
  <w:endnote w:type="continuationSeparator" w:id="0">
    <w:p w:rsidR="008D758E" w:rsidRDefault="008D758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A5" w:rsidRPr="009B78A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8E" w:rsidRDefault="008D758E" w:rsidP="0012031E">
      <w:pPr>
        <w:spacing w:after="0" w:line="240" w:lineRule="auto"/>
      </w:pPr>
      <w:r>
        <w:separator/>
      </w:r>
    </w:p>
  </w:footnote>
  <w:footnote w:type="continuationSeparator" w:id="0">
    <w:p w:rsidR="008D758E" w:rsidRDefault="008D758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B78A5">
      <w:t>ENTES AL EJERCICIO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1C5F"/>
    <w:rsid w:val="00085188"/>
    <w:rsid w:val="0012031E"/>
    <w:rsid w:val="001305F8"/>
    <w:rsid w:val="00192D83"/>
    <w:rsid w:val="002702D2"/>
    <w:rsid w:val="00367FF5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617CC"/>
    <w:rsid w:val="007B7827"/>
    <w:rsid w:val="008A1446"/>
    <w:rsid w:val="008C0DD5"/>
    <w:rsid w:val="008D758E"/>
    <w:rsid w:val="008F31E1"/>
    <w:rsid w:val="00940570"/>
    <w:rsid w:val="00941793"/>
    <w:rsid w:val="009B78A5"/>
    <w:rsid w:val="009E390B"/>
    <w:rsid w:val="009E5F4E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3</cp:revision>
  <dcterms:created xsi:type="dcterms:W3CDTF">2023-01-24T18:10:00Z</dcterms:created>
  <dcterms:modified xsi:type="dcterms:W3CDTF">2024-04-26T15:46:00Z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